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弯头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原文链接：http://hrgdsb.cn/qyfc/2162150.html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