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西安管道配件制造商推荐：..产品与服务汇总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发布时间：2023-12-28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！..我将向大家介绍一家备受推崇的西安管道配件制造商，该公司以其..的产品和卓越的服务在行业内脱颖而出。首先，该制造商注重产品质量。他们采用..的生产技术和高品质的原材料，..每个配件都符合严格的标准。无论是管道弯头、法兰还是接头，他们的产品都经过严格的检测和质量控制，以..其可靠性和耐用性。无论您需要用于工业、建筑或其他领域的配件，他们都能提供多种规格和型号，以满足您的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该制造商提供..的客户服务。他们拥有专业的销售团队，能够提供及时和准确的技术咨询，并根据客户的要求提供定制化解决方案。无论您是个人用户还是大型企业，他们都注重与客户的沟通和合作，以..满足客户的需求并提供..的解决方案。此外，他们还提供及时的售后服务，以..客户在使用过程中的顺利运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该制造商还注重环保和可持续发展。他们积极参与研究和应用环保材料，努力减少对环境的影响。在生产过程中，他们采取严格的环境管理措施，..废物处理符合相关法规和标准。他们相信，通过可持续发展和环境保护，他们可以为社会做出贡献，并为客户提供更可靠、安全的产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结一下，这家西安管道配件制造商以其..的产品质量、..的客户服务和对环境的关注，赢得了广大客户的认可和赞誉。无论您是需要个别配件还是整套管道系统，他们都能够满足您的需求。如果您对他们的产品和服务感兴趣，不妨联系他们的销售团队，获取更多详细信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希望..的介绍能对您有所帮助！谢谢大家的阅读！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注意：文章遵循新广告法禁用词、数字、日期等词语的要求，同时避免资质..方面的词语，并尽量回避其他特定用语。如需进一步了解相关信息，请联系公司销售团队或访问其官方网站。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原文链接：http://hrgdsb.cn/qitaxinxi/2162156.html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